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1C" w:rsidRPr="004F2359" w:rsidRDefault="00CC0C77" w:rsidP="0054271C">
      <w:pPr>
        <w:jc w:val="right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80256" behindDoc="0" locked="0" layoutInCell="1" allowOverlap="1" wp14:anchorId="1B94189A" wp14:editId="1B808B90">
            <wp:simplePos x="0" y="0"/>
            <wp:positionH relativeFrom="column">
              <wp:posOffset>151765</wp:posOffset>
            </wp:positionH>
            <wp:positionV relativeFrom="paragraph">
              <wp:posOffset>64770</wp:posOffset>
            </wp:positionV>
            <wp:extent cx="1581150" cy="1256665"/>
            <wp:effectExtent l="0" t="9208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1" t="20856" r="16347" b="21009"/>
                    <a:stretch/>
                  </pic:blipFill>
                  <pic:spPr bwMode="auto">
                    <a:xfrm rot="5400000">
                      <a:off x="0" y="0"/>
                      <a:ext cx="1581150" cy="125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359">
        <w:rPr>
          <w:rFonts w:ascii="Times New Roman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4FA651" wp14:editId="74AC75BF">
                <wp:simplePos x="0" y="0"/>
                <wp:positionH relativeFrom="column">
                  <wp:posOffset>-1689028</wp:posOffset>
                </wp:positionH>
                <wp:positionV relativeFrom="paragraph">
                  <wp:posOffset>-399463</wp:posOffset>
                </wp:positionV>
                <wp:extent cx="5606678" cy="45719"/>
                <wp:effectExtent l="0" t="0" r="0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6678" cy="45719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75FE6" id="Rectángulo 4" o:spid="_x0000_s1026" style="position:absolute;margin-left:-133pt;margin-top:-31.45pt;width:441.45pt;height: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" fillcolor="#1f497d" stroked="f" strokeweight="2pt"/>
            </w:pict>
          </mc:Fallback>
        </mc:AlternateContent>
      </w:r>
      <w:r w:rsidRPr="004F2359">
        <w:rPr>
          <w:rFonts w:ascii="Times New Roman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2E1833" wp14:editId="5E632116">
                <wp:simplePos x="0" y="0"/>
                <wp:positionH relativeFrom="column">
                  <wp:posOffset>-1697655</wp:posOffset>
                </wp:positionH>
                <wp:positionV relativeFrom="paragraph">
                  <wp:posOffset>-390837</wp:posOffset>
                </wp:positionV>
                <wp:extent cx="5615641" cy="259080"/>
                <wp:effectExtent l="0" t="0" r="4445" b="762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641" cy="25908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EA642" id="Rectángulo 3" o:spid="_x0000_s1026" style="position:absolute;margin-left:-133.65pt;margin-top:-30.75pt;width:442.2pt;height:20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" fillcolor="#c6d9f1" stroked="f" strokeweight="2pt"/>
            </w:pict>
          </mc:Fallback>
        </mc:AlternateContent>
      </w:r>
      <w:r w:rsidR="0054271C" w:rsidRPr="004F2359">
        <w:rPr>
          <w:rFonts w:ascii="Times New Roman" w:hAnsi="Times New Roman"/>
          <w:b/>
          <w:sz w:val="28"/>
          <w:szCs w:val="28"/>
          <w:lang w:val="es-ES"/>
        </w:rPr>
        <w:t>Juan Manuel Londoño Santamaría</w:t>
      </w:r>
    </w:p>
    <w:p w:rsidR="0054271C" w:rsidRPr="004F2359" w:rsidRDefault="00801374" w:rsidP="0054271C">
      <w:pPr>
        <w:jc w:val="righ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Villa Zaíta</w:t>
      </w:r>
      <w:r w:rsidR="0054271C" w:rsidRPr="004F2359">
        <w:rPr>
          <w:rFonts w:ascii="Times New Roman" w:hAnsi="Times New Roman"/>
          <w:sz w:val="24"/>
          <w:szCs w:val="24"/>
          <w:lang w:val="es-ES"/>
        </w:rPr>
        <w:t>, Ciudad de Panamá</w:t>
      </w:r>
    </w:p>
    <w:p w:rsidR="0054271C" w:rsidRPr="004F2359" w:rsidRDefault="0054271C" w:rsidP="0054271C">
      <w:pPr>
        <w:jc w:val="right"/>
        <w:rPr>
          <w:rFonts w:ascii="Times New Roman" w:hAnsi="Times New Roman"/>
          <w:sz w:val="24"/>
          <w:szCs w:val="24"/>
          <w:lang w:val="es-ES"/>
        </w:rPr>
      </w:pPr>
    </w:p>
    <w:p w:rsidR="0054271C" w:rsidRPr="004F2359" w:rsidRDefault="00580B34" w:rsidP="0054271C">
      <w:pPr>
        <w:jc w:val="right"/>
        <w:rPr>
          <w:rFonts w:ascii="Times New Roman" w:hAnsi="Times New Roman"/>
          <w:sz w:val="24"/>
          <w:szCs w:val="24"/>
          <w:lang w:val="es-ES"/>
        </w:rPr>
      </w:pPr>
      <w:r w:rsidRPr="004F2359">
        <w:rPr>
          <w:rFonts w:ascii="Times New Roman" w:hAnsi="Times New Roman"/>
          <w:sz w:val="24"/>
          <w:szCs w:val="24"/>
          <w:lang w:val="es-ES"/>
        </w:rPr>
        <w:t>Cel.: 6</w:t>
      </w:r>
      <w:r w:rsidR="00D3187F" w:rsidRPr="004F2359">
        <w:rPr>
          <w:rFonts w:ascii="Times New Roman" w:hAnsi="Times New Roman"/>
          <w:sz w:val="24"/>
          <w:szCs w:val="24"/>
          <w:lang w:val="es-ES"/>
        </w:rPr>
        <w:t>551-5027</w:t>
      </w:r>
      <w:r w:rsidR="0054271C" w:rsidRPr="004F2359">
        <w:rPr>
          <w:rFonts w:ascii="Times New Roman" w:hAnsi="Times New Roman"/>
          <w:sz w:val="24"/>
          <w:szCs w:val="24"/>
          <w:lang w:val="es-ES"/>
        </w:rPr>
        <w:t xml:space="preserve"> / tel.:233-2172</w:t>
      </w:r>
    </w:p>
    <w:p w:rsidR="0054271C" w:rsidRPr="004F2359" w:rsidRDefault="0054271C" w:rsidP="0054271C">
      <w:pPr>
        <w:jc w:val="right"/>
        <w:rPr>
          <w:rFonts w:ascii="Times New Roman" w:hAnsi="Times New Roman"/>
          <w:sz w:val="24"/>
          <w:szCs w:val="24"/>
        </w:rPr>
      </w:pPr>
      <w:r w:rsidRPr="004F2359">
        <w:rPr>
          <w:rFonts w:ascii="Times New Roman" w:hAnsi="Times New Roman"/>
          <w:sz w:val="24"/>
          <w:szCs w:val="24"/>
          <w:lang w:val="es-ES"/>
        </w:rPr>
        <w:t>Correo: jmlondo18</w:t>
      </w:r>
      <w:r w:rsidRPr="004F2359">
        <w:rPr>
          <w:rFonts w:ascii="Times New Roman" w:hAnsi="Times New Roman"/>
          <w:sz w:val="24"/>
          <w:szCs w:val="24"/>
        </w:rPr>
        <w:t>@gmail.com</w:t>
      </w:r>
    </w:p>
    <w:p w:rsidR="0054271C" w:rsidRPr="004F2359" w:rsidRDefault="0054271C" w:rsidP="0054271C">
      <w:pPr>
        <w:jc w:val="right"/>
        <w:rPr>
          <w:rFonts w:ascii="Times New Roman" w:hAnsi="Times New Roman"/>
          <w:sz w:val="24"/>
          <w:szCs w:val="24"/>
          <w:lang w:val="es-ES"/>
        </w:rPr>
      </w:pPr>
    </w:p>
    <w:p w:rsidR="0054271C" w:rsidRPr="004F2359" w:rsidRDefault="0054271C" w:rsidP="0054271C">
      <w:pPr>
        <w:rPr>
          <w:rFonts w:ascii="Times New Roman" w:hAnsi="Times New Roman"/>
          <w:b/>
          <w:color w:val="548DD4"/>
          <w:sz w:val="24"/>
          <w:szCs w:val="24"/>
          <w:lang w:val="es-ES"/>
        </w:rPr>
      </w:pPr>
    </w:p>
    <w:p w:rsidR="0054271C" w:rsidRPr="004F2359" w:rsidRDefault="0054271C" w:rsidP="0054271C">
      <w:pPr>
        <w:rPr>
          <w:rFonts w:ascii="Times New Roman" w:hAnsi="Times New Roman"/>
          <w:b/>
          <w:color w:val="548DD4"/>
          <w:sz w:val="24"/>
          <w:szCs w:val="24"/>
          <w:lang w:val="es-ES"/>
        </w:rPr>
      </w:pPr>
    </w:p>
    <w:p w:rsidR="00D3187F" w:rsidRPr="004F2359" w:rsidRDefault="00D3187F" w:rsidP="0054271C">
      <w:pPr>
        <w:rPr>
          <w:rFonts w:ascii="Times New Roman" w:hAnsi="Times New Roman"/>
          <w:b/>
          <w:color w:val="548DD4"/>
          <w:sz w:val="24"/>
          <w:szCs w:val="24"/>
          <w:lang w:val="es-ES"/>
        </w:rPr>
      </w:pPr>
    </w:p>
    <w:p w:rsidR="00E75168" w:rsidRPr="004F2359" w:rsidRDefault="009C0AC1" w:rsidP="0054271C">
      <w:pPr>
        <w:rPr>
          <w:rFonts w:ascii="Times New Roman" w:hAnsi="Times New Roman"/>
          <w:b/>
          <w:color w:val="548DD4"/>
          <w:sz w:val="24"/>
          <w:szCs w:val="24"/>
          <w:lang w:val="es-ES"/>
        </w:rPr>
      </w:pPr>
      <w:r w:rsidRPr="004F2359"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F8D5D75" wp14:editId="1D4756A7">
                <wp:simplePos x="0" y="0"/>
                <wp:positionH relativeFrom="margin">
                  <wp:posOffset>2811097</wp:posOffset>
                </wp:positionH>
                <wp:positionV relativeFrom="margin">
                  <wp:posOffset>1621275</wp:posOffset>
                </wp:positionV>
                <wp:extent cx="3276600" cy="2076450"/>
                <wp:effectExtent l="0" t="0" r="19050" b="1905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71C" w:rsidRDefault="0054271C" w:rsidP="0054271C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850565">
                              <w:rPr>
                                <w:rFonts w:ascii="Times New Roman" w:hAnsi="Times New Roman"/>
                                <w:b/>
                                <w:color w:val="4F81BD"/>
                                <w:sz w:val="24"/>
                                <w:szCs w:val="24"/>
                              </w:rPr>
                              <w:t>Perfil personal</w:t>
                            </w:r>
                          </w:p>
                          <w:p w:rsidR="0054271C" w:rsidRPr="00850565" w:rsidRDefault="0054271C" w:rsidP="0054271C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</w:p>
                          <w:p w:rsidR="0054271C" w:rsidRPr="00850565" w:rsidRDefault="0054271C" w:rsidP="0054271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505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Fecha de nacimiento: </w:t>
                            </w:r>
                            <w:r w:rsidR="004F235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18 de j</w:t>
                            </w:r>
                            <w:r w:rsidRPr="0085056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unio de 1987</w:t>
                            </w:r>
                          </w:p>
                          <w:p w:rsidR="0054271C" w:rsidRPr="00850565" w:rsidRDefault="0054271C" w:rsidP="0054271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505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Lugar de nacimiento</w:t>
                            </w:r>
                            <w:r w:rsidRPr="0085056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0478E" w:rsidRPr="0085056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Panamá</w:t>
                            </w:r>
                            <w:r w:rsidRPr="0085056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, Ciudad de Panam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á</w:t>
                            </w:r>
                          </w:p>
                          <w:p w:rsidR="0054271C" w:rsidRPr="00850565" w:rsidRDefault="0054271C" w:rsidP="0054271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05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Edad: </w:t>
                            </w:r>
                            <w:r w:rsidR="00627EC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31</w:t>
                            </w:r>
                            <w:r w:rsidRPr="0085056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años</w:t>
                            </w:r>
                          </w:p>
                          <w:p w:rsidR="0054271C" w:rsidRPr="00850565" w:rsidRDefault="0054271C" w:rsidP="0054271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505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Estado civil: </w:t>
                            </w:r>
                            <w:r w:rsidRPr="0085056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Casado</w:t>
                            </w:r>
                          </w:p>
                          <w:p w:rsidR="0054271C" w:rsidRPr="00850565" w:rsidRDefault="0054271C" w:rsidP="0054271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505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Dependientes: </w:t>
                            </w:r>
                            <w:r w:rsidRPr="0085056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esposa e hijo</w:t>
                            </w:r>
                          </w:p>
                          <w:p w:rsidR="0054271C" w:rsidRPr="00D80BCB" w:rsidRDefault="0054271C" w:rsidP="0054271C">
                            <w:pPr>
                              <w:rPr>
                                <w:color w:val="4F81BD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D5D7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21.35pt;margin-top:127.65pt;width:258pt;height:163.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" strokecolor="#4f81bd" strokeweight="2pt">
                <v:textbox>
                  <w:txbxContent>
                    <w:p w:rsidR="0054271C" w:rsidRDefault="0054271C" w:rsidP="0054271C">
                      <w:pPr>
                        <w:rPr>
                          <w:rFonts w:ascii="Times New Roman" w:hAnsi="Times New Roman"/>
                          <w:b/>
                          <w:color w:val="4F81BD"/>
                          <w:sz w:val="24"/>
                          <w:szCs w:val="24"/>
                        </w:rPr>
                      </w:pPr>
                      <w:r w:rsidRPr="00850565">
                        <w:rPr>
                          <w:rFonts w:ascii="Times New Roman" w:hAnsi="Times New Roman"/>
                          <w:b/>
                          <w:color w:val="4F81BD"/>
                          <w:sz w:val="24"/>
                          <w:szCs w:val="24"/>
                        </w:rPr>
                        <w:t>Perfil personal</w:t>
                      </w:r>
                    </w:p>
                    <w:p w:rsidR="0054271C" w:rsidRPr="00850565" w:rsidRDefault="0054271C" w:rsidP="0054271C">
                      <w:pPr>
                        <w:rPr>
                          <w:rFonts w:ascii="Times New Roman" w:hAnsi="Times New Roman"/>
                          <w:b/>
                          <w:color w:val="4F81BD"/>
                          <w:sz w:val="24"/>
                          <w:szCs w:val="24"/>
                        </w:rPr>
                      </w:pPr>
                    </w:p>
                    <w:p w:rsidR="0054271C" w:rsidRPr="00850565" w:rsidRDefault="0054271C" w:rsidP="0054271C">
                      <w:pPr>
                        <w:spacing w:line="36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8505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Fecha de nacimiento: </w:t>
                      </w:r>
                      <w:r w:rsidR="004F235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18 de j</w:t>
                      </w:r>
                      <w:r w:rsidRPr="0085056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unio de 1987</w:t>
                      </w:r>
                    </w:p>
                    <w:p w:rsidR="0054271C" w:rsidRPr="00850565" w:rsidRDefault="0054271C" w:rsidP="0054271C">
                      <w:pPr>
                        <w:spacing w:line="36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8505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Lugar de nacimiento</w:t>
                      </w:r>
                      <w:r w:rsidRPr="0085056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="0000478E" w:rsidRPr="0085056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Panamá</w:t>
                      </w:r>
                      <w:r w:rsidRPr="0085056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, Ciudad de Panam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á</w:t>
                      </w:r>
                    </w:p>
                    <w:p w:rsidR="0054271C" w:rsidRPr="00850565" w:rsidRDefault="0054271C" w:rsidP="0054271C">
                      <w:p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05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Edad: </w:t>
                      </w:r>
                      <w:r w:rsidR="00627EC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31</w:t>
                      </w:r>
                      <w:r w:rsidRPr="0085056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años</w:t>
                      </w:r>
                    </w:p>
                    <w:p w:rsidR="0054271C" w:rsidRPr="00850565" w:rsidRDefault="0054271C" w:rsidP="0054271C">
                      <w:pPr>
                        <w:spacing w:line="36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8505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Estado civil: </w:t>
                      </w:r>
                      <w:r w:rsidRPr="0085056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Casado</w:t>
                      </w:r>
                    </w:p>
                    <w:p w:rsidR="0054271C" w:rsidRPr="00850565" w:rsidRDefault="0054271C" w:rsidP="0054271C">
                      <w:pPr>
                        <w:spacing w:line="36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8505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Dependientes: </w:t>
                      </w:r>
                      <w:r w:rsidRPr="0085056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esposa e hijo</w:t>
                      </w:r>
                    </w:p>
                    <w:p w:rsidR="0054271C" w:rsidRPr="00D80BCB" w:rsidRDefault="0054271C" w:rsidP="0054271C">
                      <w:pPr>
                        <w:rPr>
                          <w:color w:val="4F81BD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4271C" w:rsidRPr="004F2359">
        <w:rPr>
          <w:rFonts w:ascii="Times New Roman" w:hAnsi="Times New Roman"/>
          <w:b/>
          <w:color w:val="548DD4"/>
          <w:sz w:val="24"/>
          <w:szCs w:val="24"/>
          <w:lang w:val="es-ES"/>
        </w:rPr>
        <w:t>Perfil Profesional</w:t>
      </w:r>
    </w:p>
    <w:p w:rsidR="0054271C" w:rsidRPr="004F2359" w:rsidRDefault="0054271C" w:rsidP="0054271C">
      <w:pPr>
        <w:rPr>
          <w:rFonts w:ascii="Times New Roman" w:hAnsi="Times New Roman"/>
          <w:b/>
          <w:color w:val="548DD4"/>
          <w:sz w:val="24"/>
          <w:szCs w:val="24"/>
          <w:lang w:val="es-ES"/>
        </w:rPr>
      </w:pPr>
    </w:p>
    <w:p w:rsidR="0054271C" w:rsidRDefault="0054271C" w:rsidP="0054271C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 w:rsidRPr="004F2359">
        <w:rPr>
          <w:rFonts w:ascii="Times New Roman" w:hAnsi="Times New Roman"/>
          <w:b/>
          <w:sz w:val="24"/>
          <w:szCs w:val="24"/>
          <w:lang w:val="es-ES"/>
        </w:rPr>
        <w:t xml:space="preserve">Traductor Público Autorizado </w:t>
      </w:r>
      <w:r w:rsidRPr="004F2359">
        <w:rPr>
          <w:rFonts w:ascii="Times New Roman" w:hAnsi="Times New Roman"/>
          <w:sz w:val="24"/>
          <w:szCs w:val="24"/>
          <w:lang w:val="es-ES"/>
        </w:rPr>
        <w:t>(Mediante Resolución N°7011, debidamente registrado en el Ministerio de Relaciones Exteriores, Ciudad de Panamá)</w:t>
      </w:r>
    </w:p>
    <w:p w:rsidR="00E75168" w:rsidRPr="004F2359" w:rsidRDefault="00E75168" w:rsidP="0054271C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Traductor independiente “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Freelance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”. </w:t>
      </w:r>
      <w:r>
        <w:rPr>
          <w:rFonts w:ascii="Times New Roman" w:hAnsi="Times New Roman"/>
          <w:sz w:val="24"/>
          <w:szCs w:val="24"/>
          <w:lang w:val="es-ES"/>
        </w:rPr>
        <w:t>Conocimiento</w:t>
      </w:r>
      <w:r w:rsidR="00C80903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del programa SDL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Trados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Studio. Conocimiento de varios programas de Adobe.</w:t>
      </w:r>
    </w:p>
    <w:p w:rsidR="0054271C" w:rsidRPr="004F2359" w:rsidRDefault="0054271C" w:rsidP="0054271C">
      <w:pPr>
        <w:spacing w:line="276" w:lineRule="auto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54271C" w:rsidRPr="004F2359" w:rsidRDefault="0054271C" w:rsidP="0054271C">
      <w:pPr>
        <w:spacing w:line="276" w:lineRule="auto"/>
        <w:ind w:left="720"/>
        <w:rPr>
          <w:rFonts w:ascii="Times New Roman" w:hAnsi="Times New Roman"/>
          <w:sz w:val="24"/>
          <w:szCs w:val="24"/>
          <w:lang w:val="es-ES"/>
        </w:rPr>
      </w:pPr>
      <w:r w:rsidRPr="004F2359">
        <w:rPr>
          <w:rFonts w:ascii="Times New Roman" w:hAnsi="Times New Roman"/>
          <w:sz w:val="24"/>
          <w:szCs w:val="24"/>
          <w:lang w:val="es-ES"/>
        </w:rPr>
        <w:t xml:space="preserve">Lengua A: </w:t>
      </w:r>
      <w:proofErr w:type="gramStart"/>
      <w:r w:rsidRPr="004F2359">
        <w:rPr>
          <w:rFonts w:ascii="Times New Roman" w:hAnsi="Times New Roman"/>
          <w:sz w:val="24"/>
          <w:szCs w:val="24"/>
          <w:lang w:val="es-ES"/>
        </w:rPr>
        <w:t>Español</w:t>
      </w:r>
      <w:proofErr w:type="gramEnd"/>
    </w:p>
    <w:p w:rsidR="0054271C" w:rsidRPr="004F2359" w:rsidRDefault="0054271C" w:rsidP="0054271C">
      <w:pPr>
        <w:spacing w:line="276" w:lineRule="auto"/>
        <w:ind w:left="720"/>
        <w:rPr>
          <w:rFonts w:ascii="Times New Roman" w:hAnsi="Times New Roman"/>
          <w:sz w:val="24"/>
          <w:szCs w:val="24"/>
          <w:lang w:val="es-ES"/>
        </w:rPr>
      </w:pPr>
      <w:r w:rsidRPr="004F2359">
        <w:rPr>
          <w:rFonts w:ascii="Times New Roman" w:hAnsi="Times New Roman"/>
          <w:sz w:val="24"/>
          <w:szCs w:val="24"/>
          <w:lang w:val="es-ES"/>
        </w:rPr>
        <w:t>Lengua B: Inglés</w:t>
      </w:r>
    </w:p>
    <w:p w:rsidR="0054271C" w:rsidRPr="004F2359" w:rsidRDefault="0054271C" w:rsidP="0054271C">
      <w:pPr>
        <w:spacing w:line="276" w:lineRule="auto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54271C" w:rsidRPr="004F2359" w:rsidRDefault="0054271C" w:rsidP="0054271C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 w:rsidRPr="004F2359">
        <w:rPr>
          <w:rFonts w:ascii="Times New Roman" w:hAnsi="Times New Roman"/>
          <w:b/>
          <w:sz w:val="24"/>
          <w:szCs w:val="24"/>
          <w:lang w:val="es-ES"/>
        </w:rPr>
        <w:t>Técnico en Corrección de Estilo en Español</w:t>
      </w:r>
    </w:p>
    <w:p w:rsidR="0073063E" w:rsidRPr="004F2359" w:rsidRDefault="0073063E" w:rsidP="0073063E">
      <w:pPr>
        <w:spacing w:line="276" w:lineRule="auto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54271C" w:rsidRPr="004F2359" w:rsidRDefault="00627EC6" w:rsidP="0054271C">
      <w:pPr>
        <w:numPr>
          <w:ilvl w:val="0"/>
          <w:numId w:val="2"/>
        </w:numPr>
        <w:spacing w:line="276" w:lineRule="auto"/>
        <w:rPr>
          <w:rFonts w:ascii="Times New Roman" w:hAnsi="Times New Roman"/>
          <w:b/>
          <w:color w:val="548DD4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Otros</w:t>
      </w:r>
      <w:r w:rsidR="0054271C" w:rsidRPr="004F2359">
        <w:rPr>
          <w:rFonts w:ascii="Times New Roman" w:hAnsi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/>
          <w:sz w:val="24"/>
          <w:szCs w:val="24"/>
          <w:lang w:val="es-ES"/>
        </w:rPr>
        <w:t xml:space="preserve"> S</w:t>
      </w:r>
      <w:r w:rsidR="0054271C" w:rsidRPr="004F2359">
        <w:rPr>
          <w:rFonts w:ascii="Times New Roman" w:hAnsi="Times New Roman"/>
          <w:sz w:val="24"/>
          <w:szCs w:val="24"/>
          <w:lang w:val="es-ES"/>
        </w:rPr>
        <w:t>ervicio al cliente bilingüe,  redactor, operador de call center. Inglés avanzado.</w:t>
      </w:r>
    </w:p>
    <w:p w:rsidR="0054271C" w:rsidRPr="004F2359" w:rsidRDefault="0054271C" w:rsidP="004F2359">
      <w:pPr>
        <w:spacing w:line="276" w:lineRule="auto"/>
        <w:ind w:left="720"/>
        <w:rPr>
          <w:rFonts w:ascii="Times New Roman" w:hAnsi="Times New Roman"/>
          <w:b/>
          <w:color w:val="548DD4"/>
          <w:sz w:val="24"/>
          <w:szCs w:val="24"/>
          <w:lang w:val="es-ES"/>
        </w:rPr>
      </w:pPr>
    </w:p>
    <w:p w:rsidR="0054271C" w:rsidRPr="004F2359" w:rsidRDefault="0054271C" w:rsidP="0054271C">
      <w:pPr>
        <w:spacing w:line="276" w:lineRule="auto"/>
        <w:jc w:val="both"/>
        <w:rPr>
          <w:rFonts w:ascii="Times New Roman" w:hAnsi="Times New Roman"/>
          <w:b/>
          <w:color w:val="548DD4"/>
          <w:sz w:val="24"/>
          <w:szCs w:val="24"/>
          <w:lang w:val="es-ES"/>
        </w:rPr>
      </w:pPr>
      <w:r w:rsidRPr="004F2359">
        <w:rPr>
          <w:rFonts w:ascii="Times New Roman" w:hAnsi="Times New Roman"/>
          <w:b/>
          <w:color w:val="548DD4"/>
          <w:sz w:val="24"/>
          <w:szCs w:val="24"/>
          <w:lang w:val="es-ES"/>
        </w:rPr>
        <w:t>Formación Académica</w:t>
      </w:r>
    </w:p>
    <w:p w:rsidR="0054271C" w:rsidRPr="004F2359" w:rsidRDefault="0054271C" w:rsidP="0054271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F2359">
        <w:rPr>
          <w:rFonts w:ascii="Times New Roman" w:hAnsi="Times New Roman"/>
          <w:b/>
          <w:sz w:val="24"/>
          <w:szCs w:val="24"/>
          <w:lang w:val="es-ES"/>
        </w:rPr>
        <w:t xml:space="preserve">Diplomado en Traducción. </w:t>
      </w:r>
      <w:r w:rsidRPr="004F2359">
        <w:rPr>
          <w:rFonts w:ascii="Times New Roman" w:hAnsi="Times New Roman"/>
          <w:sz w:val="24"/>
          <w:szCs w:val="24"/>
          <w:lang w:val="es-ES"/>
        </w:rPr>
        <w:t>Universidad Latina de Panamá. Abril-Julio de 2013.</w:t>
      </w:r>
    </w:p>
    <w:p w:rsidR="0054271C" w:rsidRPr="004F2359" w:rsidRDefault="0054271C" w:rsidP="0054271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F2359">
        <w:rPr>
          <w:rFonts w:ascii="Times New Roman" w:hAnsi="Times New Roman"/>
          <w:b/>
          <w:sz w:val="24"/>
          <w:szCs w:val="24"/>
          <w:lang w:val="es-ES"/>
        </w:rPr>
        <w:t>Licenciatura en Inglés con Énfasis en Traducción.</w:t>
      </w:r>
      <w:r w:rsidRPr="004F2359">
        <w:rPr>
          <w:rFonts w:ascii="Times New Roman" w:hAnsi="Times New Roman"/>
          <w:sz w:val="24"/>
          <w:szCs w:val="24"/>
          <w:lang w:val="es-ES"/>
        </w:rPr>
        <w:t xml:space="preserve"> Universidad </w:t>
      </w:r>
      <w:r w:rsidR="004F2359" w:rsidRPr="004F2359">
        <w:rPr>
          <w:rFonts w:ascii="Times New Roman" w:hAnsi="Times New Roman"/>
          <w:sz w:val="24"/>
          <w:szCs w:val="24"/>
          <w:lang w:val="es-ES"/>
        </w:rPr>
        <w:t>ISAE.</w:t>
      </w:r>
      <w:r w:rsidRPr="004F2359">
        <w:rPr>
          <w:rFonts w:ascii="Times New Roman" w:hAnsi="Times New Roman"/>
          <w:sz w:val="24"/>
          <w:szCs w:val="24"/>
          <w:lang w:val="es-ES"/>
        </w:rPr>
        <w:t xml:space="preserve"> (Actualmente cursando).</w:t>
      </w:r>
    </w:p>
    <w:p w:rsidR="0054271C" w:rsidRPr="004F2359" w:rsidRDefault="0054271C" w:rsidP="0054271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F2359">
        <w:rPr>
          <w:rFonts w:ascii="Times New Roman" w:hAnsi="Times New Roman"/>
          <w:b/>
          <w:sz w:val="24"/>
          <w:szCs w:val="24"/>
          <w:lang w:val="es-ES"/>
        </w:rPr>
        <w:t xml:space="preserve">Técnico en Corrección de Estilo en español. </w:t>
      </w:r>
      <w:r w:rsidRPr="004F2359">
        <w:rPr>
          <w:rFonts w:ascii="Times New Roman" w:hAnsi="Times New Roman"/>
          <w:sz w:val="24"/>
          <w:szCs w:val="24"/>
          <w:lang w:val="es-ES"/>
        </w:rPr>
        <w:t>Universidad de Panamá, Facultad de Humanidades. 2005-2007.</w:t>
      </w:r>
    </w:p>
    <w:p w:rsidR="0054271C" w:rsidRPr="004F2359" w:rsidRDefault="0054271C" w:rsidP="0054271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F2359">
        <w:rPr>
          <w:rFonts w:ascii="Times New Roman" w:hAnsi="Times New Roman"/>
          <w:b/>
          <w:sz w:val="24"/>
          <w:szCs w:val="24"/>
          <w:lang w:val="es-ES"/>
        </w:rPr>
        <w:t xml:space="preserve">Seminario de Redacción de Textos no literarios. </w:t>
      </w:r>
      <w:r w:rsidRPr="004F2359">
        <w:rPr>
          <w:rFonts w:ascii="Times New Roman" w:hAnsi="Times New Roman"/>
          <w:sz w:val="24"/>
          <w:szCs w:val="24"/>
          <w:lang w:val="es-ES"/>
        </w:rPr>
        <w:t>Universidad de Panamá, Prof. Rafael Ruiloba. 2006, duración 40 horas teórico-prácticas.</w:t>
      </w:r>
    </w:p>
    <w:p w:rsidR="0054271C" w:rsidRDefault="0054271C" w:rsidP="0010759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F2359">
        <w:rPr>
          <w:rFonts w:ascii="Times New Roman" w:hAnsi="Times New Roman"/>
          <w:b/>
          <w:sz w:val="24"/>
          <w:szCs w:val="24"/>
          <w:lang w:val="es-ES"/>
        </w:rPr>
        <w:t xml:space="preserve">Bachiller Bilingüe en Letras. </w:t>
      </w:r>
      <w:r w:rsidRPr="004F2359">
        <w:rPr>
          <w:rFonts w:ascii="Times New Roman" w:hAnsi="Times New Roman"/>
          <w:sz w:val="24"/>
          <w:szCs w:val="24"/>
          <w:lang w:val="es-ES"/>
        </w:rPr>
        <w:t>Instituto Panamericano (IPA). 2005.</w:t>
      </w:r>
    </w:p>
    <w:p w:rsidR="007841B5" w:rsidRDefault="007841B5" w:rsidP="007841B5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841B5" w:rsidRPr="004F2359" w:rsidRDefault="007841B5" w:rsidP="007841B5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107597" w:rsidRPr="004F2359" w:rsidRDefault="00107597" w:rsidP="00107597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70F8C" w:rsidRPr="004F2359" w:rsidRDefault="0054271C" w:rsidP="0054271C">
      <w:pPr>
        <w:spacing w:line="276" w:lineRule="auto"/>
        <w:rPr>
          <w:rFonts w:ascii="Times New Roman" w:hAnsi="Times New Roman"/>
          <w:b/>
          <w:color w:val="548DD4"/>
          <w:sz w:val="24"/>
          <w:szCs w:val="24"/>
          <w:lang w:val="es-ES"/>
        </w:rPr>
      </w:pPr>
      <w:r w:rsidRPr="004F2359">
        <w:rPr>
          <w:rFonts w:ascii="Times New Roman" w:hAnsi="Times New Roman"/>
          <w:b/>
          <w:color w:val="548DD4"/>
          <w:sz w:val="24"/>
          <w:szCs w:val="24"/>
          <w:lang w:val="es-ES"/>
        </w:rPr>
        <w:lastRenderedPageBreak/>
        <w:t>Experiencias Laborales y Logros</w:t>
      </w:r>
    </w:p>
    <w:p w:rsidR="00F70911" w:rsidRPr="00E75168" w:rsidRDefault="004F2359" w:rsidP="00E7516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F2359">
        <w:rPr>
          <w:rFonts w:ascii="Times New Roman" w:hAnsi="Times New Roman"/>
          <w:b/>
          <w:sz w:val="24"/>
          <w:szCs w:val="24"/>
          <w:lang w:val="es-ES"/>
        </w:rPr>
        <w:t>Canon Panamá S.A.</w:t>
      </w:r>
      <w:r w:rsidR="00107597" w:rsidRPr="004F2359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 w:rsidR="00107597" w:rsidRPr="004F2359">
        <w:rPr>
          <w:rFonts w:ascii="Times New Roman" w:hAnsi="Times New Roman"/>
          <w:sz w:val="24"/>
          <w:szCs w:val="24"/>
          <w:lang w:val="es-ES"/>
        </w:rPr>
        <w:t xml:space="preserve">Traductor inglés-español </w:t>
      </w:r>
      <w:r w:rsidR="00627EC6">
        <w:rPr>
          <w:rFonts w:ascii="Times New Roman" w:hAnsi="Times New Roman"/>
          <w:sz w:val="24"/>
          <w:szCs w:val="24"/>
          <w:lang w:val="es-ES"/>
        </w:rPr>
        <w:t>de documentos técnicos</w:t>
      </w:r>
      <w:r w:rsidR="00E75168">
        <w:rPr>
          <w:rFonts w:ascii="Times New Roman" w:hAnsi="Times New Roman"/>
          <w:sz w:val="24"/>
          <w:szCs w:val="24"/>
          <w:lang w:val="es-ES"/>
        </w:rPr>
        <w:t>, manuales de servicio, guías de usuario, folletos publicitarios, documentos de entrenamiento técnico, especialmente para impresoras, escáneres y cámaras, entre otros dispositivos.</w:t>
      </w:r>
      <w:r w:rsidR="00627EC6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27EC6" w:rsidRPr="00E75168">
        <w:rPr>
          <w:rFonts w:ascii="Times New Roman" w:hAnsi="Times New Roman"/>
          <w:sz w:val="24"/>
          <w:szCs w:val="24"/>
          <w:lang w:val="es-ES"/>
        </w:rPr>
        <w:t>(</w:t>
      </w:r>
      <w:r w:rsidR="00801374" w:rsidRPr="00E75168">
        <w:rPr>
          <w:rFonts w:ascii="Times New Roman" w:hAnsi="Times New Roman"/>
          <w:sz w:val="24"/>
          <w:szCs w:val="24"/>
          <w:lang w:val="es-ES"/>
        </w:rPr>
        <w:t>Febrero</w:t>
      </w:r>
      <w:r w:rsidR="00627EC6" w:rsidRPr="00E75168">
        <w:rPr>
          <w:rFonts w:ascii="Times New Roman" w:hAnsi="Times New Roman"/>
          <w:sz w:val="24"/>
          <w:szCs w:val="24"/>
          <w:lang w:val="es-ES"/>
        </w:rPr>
        <w:t xml:space="preserve"> 2015 – noviembre 2018)</w:t>
      </w:r>
    </w:p>
    <w:p w:rsidR="00B70F8C" w:rsidRPr="004F2359" w:rsidRDefault="00B70F8C" w:rsidP="0054271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4F2359">
        <w:rPr>
          <w:rFonts w:ascii="Times New Roman" w:hAnsi="Times New Roman"/>
          <w:b/>
          <w:sz w:val="24"/>
          <w:szCs w:val="24"/>
          <w:lang w:val="es-ES"/>
        </w:rPr>
        <w:t>Integrity</w:t>
      </w:r>
      <w:proofErr w:type="spellEnd"/>
      <w:r w:rsidRPr="004F2359">
        <w:rPr>
          <w:rFonts w:ascii="Times New Roman" w:hAnsi="Times New Roman"/>
          <w:b/>
          <w:sz w:val="24"/>
          <w:szCs w:val="24"/>
          <w:lang w:val="es-ES"/>
        </w:rPr>
        <w:t xml:space="preserve">, </w:t>
      </w:r>
      <w:proofErr w:type="spellStart"/>
      <w:r w:rsidRPr="004F2359">
        <w:rPr>
          <w:rFonts w:ascii="Times New Roman" w:hAnsi="Times New Roman"/>
          <w:b/>
          <w:sz w:val="24"/>
          <w:szCs w:val="24"/>
          <w:lang w:val="es-ES"/>
        </w:rPr>
        <w:t>Call</w:t>
      </w:r>
      <w:proofErr w:type="spellEnd"/>
      <w:r w:rsidRPr="004F2359">
        <w:rPr>
          <w:rFonts w:ascii="Times New Roman" w:hAnsi="Times New Roman"/>
          <w:b/>
          <w:sz w:val="24"/>
          <w:szCs w:val="24"/>
          <w:lang w:val="es-ES"/>
        </w:rPr>
        <w:t xml:space="preserve"> Center: </w:t>
      </w:r>
      <w:r w:rsidRPr="004F2359">
        <w:rPr>
          <w:rFonts w:ascii="Times New Roman" w:hAnsi="Times New Roman"/>
          <w:sz w:val="24"/>
          <w:szCs w:val="24"/>
          <w:lang w:val="es-ES"/>
        </w:rPr>
        <w:t>Atención al cliente y ventas en llamadas telefónicas en inglés y español. (</w:t>
      </w:r>
      <w:r w:rsidR="00801374">
        <w:rPr>
          <w:rFonts w:ascii="Times New Roman" w:hAnsi="Times New Roman"/>
          <w:sz w:val="24"/>
          <w:szCs w:val="24"/>
          <w:lang w:val="es-ES"/>
        </w:rPr>
        <w:t>O</w:t>
      </w:r>
      <w:r w:rsidR="00D3187F" w:rsidRPr="004F2359">
        <w:rPr>
          <w:rFonts w:ascii="Times New Roman" w:hAnsi="Times New Roman"/>
          <w:sz w:val="24"/>
          <w:szCs w:val="24"/>
          <w:lang w:val="es-ES"/>
        </w:rPr>
        <w:t>ctubre 2014 – febrero 2015</w:t>
      </w:r>
      <w:r w:rsidRPr="004F2359">
        <w:rPr>
          <w:rFonts w:ascii="Times New Roman" w:hAnsi="Times New Roman"/>
          <w:sz w:val="24"/>
          <w:szCs w:val="24"/>
          <w:lang w:val="es-ES"/>
        </w:rPr>
        <w:t>)</w:t>
      </w:r>
    </w:p>
    <w:p w:rsidR="00F70911" w:rsidRPr="004F2359" w:rsidRDefault="00F70911" w:rsidP="0054271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bookmarkStart w:id="0" w:name="OLE_LINK1"/>
      <w:bookmarkStart w:id="1" w:name="OLE_LINK2"/>
      <w:proofErr w:type="spellStart"/>
      <w:r w:rsidRPr="004F2359">
        <w:rPr>
          <w:rFonts w:ascii="Times New Roman" w:hAnsi="Times New Roman"/>
          <w:b/>
          <w:sz w:val="24"/>
          <w:szCs w:val="24"/>
          <w:lang w:val="es-ES"/>
        </w:rPr>
        <w:t>Star</w:t>
      </w:r>
      <w:proofErr w:type="spellEnd"/>
      <w:r w:rsidRPr="004F2359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4F2359">
        <w:rPr>
          <w:rFonts w:ascii="Times New Roman" w:hAnsi="Times New Roman"/>
          <w:b/>
          <w:sz w:val="24"/>
          <w:szCs w:val="24"/>
          <w:lang w:val="es-ES"/>
        </w:rPr>
        <w:t>Contact</w:t>
      </w:r>
      <w:proofErr w:type="spellEnd"/>
      <w:r w:rsidRPr="004F2359">
        <w:rPr>
          <w:rFonts w:ascii="Times New Roman" w:hAnsi="Times New Roman"/>
          <w:b/>
          <w:sz w:val="24"/>
          <w:szCs w:val="24"/>
          <w:lang w:val="es-ES"/>
        </w:rPr>
        <w:t xml:space="preserve"> APAC, </w:t>
      </w:r>
      <w:proofErr w:type="spellStart"/>
      <w:r w:rsidRPr="004F2359">
        <w:rPr>
          <w:rFonts w:ascii="Times New Roman" w:hAnsi="Times New Roman"/>
          <w:b/>
          <w:sz w:val="24"/>
          <w:szCs w:val="24"/>
          <w:lang w:val="es-ES"/>
        </w:rPr>
        <w:t>Call</w:t>
      </w:r>
      <w:proofErr w:type="spellEnd"/>
      <w:r w:rsidRPr="004F2359">
        <w:rPr>
          <w:rFonts w:ascii="Times New Roman" w:hAnsi="Times New Roman"/>
          <w:b/>
          <w:sz w:val="24"/>
          <w:szCs w:val="24"/>
          <w:lang w:val="es-ES"/>
        </w:rPr>
        <w:t xml:space="preserve"> Center: </w:t>
      </w:r>
      <w:r w:rsidRPr="004F2359">
        <w:rPr>
          <w:rFonts w:ascii="Times New Roman" w:hAnsi="Times New Roman"/>
          <w:sz w:val="24"/>
          <w:szCs w:val="24"/>
          <w:lang w:val="es-ES"/>
        </w:rPr>
        <w:t>Atención al cliente y ventas en llamadas telefónicas en inglés. (</w:t>
      </w:r>
      <w:r w:rsidR="00801374">
        <w:rPr>
          <w:rFonts w:ascii="Times New Roman" w:hAnsi="Times New Roman"/>
          <w:sz w:val="24"/>
          <w:szCs w:val="24"/>
          <w:lang w:val="es-ES"/>
        </w:rPr>
        <w:t>E</w:t>
      </w:r>
      <w:r w:rsidR="00B70F8C" w:rsidRPr="004F2359">
        <w:rPr>
          <w:rFonts w:ascii="Times New Roman" w:hAnsi="Times New Roman"/>
          <w:sz w:val="24"/>
          <w:szCs w:val="24"/>
          <w:lang w:val="es-ES"/>
        </w:rPr>
        <w:t xml:space="preserve">nero - octubre </w:t>
      </w:r>
      <w:r w:rsidRPr="004F2359">
        <w:rPr>
          <w:rFonts w:ascii="Times New Roman" w:hAnsi="Times New Roman"/>
          <w:sz w:val="24"/>
          <w:szCs w:val="24"/>
          <w:lang w:val="es-ES"/>
        </w:rPr>
        <w:t>2014)</w:t>
      </w:r>
      <w:bookmarkEnd w:id="0"/>
      <w:bookmarkEnd w:id="1"/>
    </w:p>
    <w:p w:rsidR="0054271C" w:rsidRPr="004F2359" w:rsidRDefault="0054271C" w:rsidP="0054271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F2359">
        <w:rPr>
          <w:rFonts w:ascii="Times New Roman" w:hAnsi="Times New Roman"/>
          <w:b/>
          <w:sz w:val="24"/>
          <w:szCs w:val="24"/>
          <w:lang w:val="es-ES"/>
        </w:rPr>
        <w:t xml:space="preserve">SIASA (Servicios Industriales y Ambientales S.A.): </w:t>
      </w:r>
      <w:r w:rsidRPr="004F2359">
        <w:rPr>
          <w:rFonts w:ascii="Times New Roman" w:hAnsi="Times New Roman"/>
          <w:sz w:val="24"/>
          <w:szCs w:val="24"/>
          <w:lang w:val="es-ES"/>
        </w:rPr>
        <w:t xml:space="preserve">Coordinador </w:t>
      </w:r>
      <w:r w:rsidR="00F70911" w:rsidRPr="004F2359">
        <w:rPr>
          <w:rFonts w:ascii="Times New Roman" w:hAnsi="Times New Roman"/>
          <w:sz w:val="24"/>
          <w:szCs w:val="24"/>
          <w:lang w:val="es-ES"/>
        </w:rPr>
        <w:t xml:space="preserve">bilingüe </w:t>
      </w:r>
      <w:r w:rsidR="00801374">
        <w:rPr>
          <w:rFonts w:ascii="Times New Roman" w:hAnsi="Times New Roman"/>
          <w:sz w:val="24"/>
          <w:szCs w:val="24"/>
          <w:lang w:val="es-ES"/>
        </w:rPr>
        <w:t>de operaciones portu</w:t>
      </w:r>
      <w:r w:rsidR="00E75168">
        <w:rPr>
          <w:rFonts w:ascii="Times New Roman" w:hAnsi="Times New Roman"/>
          <w:sz w:val="24"/>
          <w:szCs w:val="24"/>
          <w:lang w:val="es-ES"/>
        </w:rPr>
        <w:t>arias,</w:t>
      </w:r>
      <w:r w:rsidR="0080137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75168">
        <w:rPr>
          <w:rFonts w:ascii="Times New Roman" w:hAnsi="Times New Roman"/>
          <w:sz w:val="24"/>
          <w:szCs w:val="24"/>
          <w:lang w:val="es-ES"/>
        </w:rPr>
        <w:t xml:space="preserve">intermediario entre la planta de reciclaje y los operarios del barco en varios puertos o a través del Canal de Panamá </w:t>
      </w:r>
      <w:r w:rsidR="00801374">
        <w:rPr>
          <w:rFonts w:ascii="Times New Roman" w:hAnsi="Times New Roman"/>
          <w:sz w:val="24"/>
          <w:szCs w:val="24"/>
          <w:lang w:val="es-ES"/>
        </w:rPr>
        <w:t>(Julio 2013 -</w:t>
      </w:r>
      <w:r w:rsidRPr="004F235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70911" w:rsidRPr="004F2359">
        <w:rPr>
          <w:rFonts w:ascii="Times New Roman" w:hAnsi="Times New Roman"/>
          <w:sz w:val="24"/>
          <w:szCs w:val="24"/>
          <w:lang w:val="es-ES"/>
        </w:rPr>
        <w:t>enero 2014</w:t>
      </w:r>
      <w:r w:rsidR="008B1D25" w:rsidRPr="004F2359">
        <w:rPr>
          <w:rFonts w:ascii="Times New Roman" w:hAnsi="Times New Roman"/>
          <w:sz w:val="24"/>
          <w:szCs w:val="24"/>
          <w:lang w:val="es-ES"/>
        </w:rPr>
        <w:t>)</w:t>
      </w:r>
    </w:p>
    <w:p w:rsidR="0054271C" w:rsidRPr="004F2359" w:rsidRDefault="0054271C" w:rsidP="0054271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F2359">
        <w:rPr>
          <w:rFonts w:ascii="Times New Roman" w:hAnsi="Times New Roman"/>
          <w:b/>
          <w:sz w:val="24"/>
          <w:szCs w:val="24"/>
          <w:lang w:val="es-ES"/>
        </w:rPr>
        <w:t xml:space="preserve">Grupo Carvajal (Editorial Norma): </w:t>
      </w:r>
      <w:r w:rsidR="00E75168">
        <w:rPr>
          <w:rFonts w:ascii="Times New Roman" w:hAnsi="Times New Roman"/>
          <w:sz w:val="24"/>
          <w:szCs w:val="24"/>
          <w:lang w:val="es-ES"/>
        </w:rPr>
        <w:t>Corrector de estilo para</w:t>
      </w:r>
      <w:r w:rsidRPr="004F2359">
        <w:rPr>
          <w:rFonts w:ascii="Times New Roman" w:hAnsi="Times New Roman"/>
          <w:sz w:val="24"/>
          <w:szCs w:val="24"/>
          <w:lang w:val="es-ES"/>
        </w:rPr>
        <w:t xml:space="preserve"> libros de autores panameños. Práctica Profesional. (Febrero 2008)</w:t>
      </w:r>
    </w:p>
    <w:p w:rsidR="006F72E6" w:rsidRPr="004F2359" w:rsidRDefault="0054271C" w:rsidP="006F72E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359">
        <w:rPr>
          <w:rFonts w:ascii="Times New Roman" w:hAnsi="Times New Roman"/>
          <w:b/>
          <w:sz w:val="24"/>
          <w:szCs w:val="24"/>
        </w:rPr>
        <w:t>Japan</w:t>
      </w:r>
      <w:proofErr w:type="spellEnd"/>
      <w:r w:rsidRPr="004F2359">
        <w:rPr>
          <w:rFonts w:ascii="Times New Roman" w:hAnsi="Times New Roman"/>
          <w:b/>
          <w:sz w:val="24"/>
          <w:szCs w:val="24"/>
        </w:rPr>
        <w:t xml:space="preserve"> International </w:t>
      </w:r>
      <w:proofErr w:type="spellStart"/>
      <w:r w:rsidRPr="004F2359">
        <w:rPr>
          <w:rFonts w:ascii="Times New Roman" w:hAnsi="Times New Roman"/>
          <w:b/>
          <w:sz w:val="24"/>
          <w:szCs w:val="24"/>
        </w:rPr>
        <w:t>Cooperation</w:t>
      </w:r>
      <w:proofErr w:type="spellEnd"/>
      <w:r w:rsidRPr="004F2359">
        <w:rPr>
          <w:rFonts w:ascii="Times New Roman" w:hAnsi="Times New Roman"/>
          <w:b/>
          <w:sz w:val="24"/>
          <w:szCs w:val="24"/>
        </w:rPr>
        <w:t xml:space="preserve"> Agency (JICA):</w:t>
      </w:r>
      <w:r w:rsidR="004F2359">
        <w:rPr>
          <w:rFonts w:ascii="Times New Roman" w:hAnsi="Times New Roman"/>
          <w:sz w:val="24"/>
          <w:szCs w:val="24"/>
        </w:rPr>
        <w:t xml:space="preserve"> </w:t>
      </w:r>
      <w:r w:rsidRPr="004F2359">
        <w:rPr>
          <w:rFonts w:ascii="Times New Roman" w:hAnsi="Times New Roman"/>
          <w:sz w:val="24"/>
          <w:szCs w:val="24"/>
        </w:rPr>
        <w:t>Instructor de español para voluntarios japoneses. (Contrato por dos semanas, Marzo 2009).</w:t>
      </w:r>
    </w:p>
    <w:p w:rsidR="0054271C" w:rsidRPr="004F2359" w:rsidRDefault="0054271C" w:rsidP="0054271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2359">
        <w:rPr>
          <w:rFonts w:ascii="Times New Roman" w:hAnsi="Times New Roman"/>
          <w:b/>
          <w:sz w:val="24"/>
          <w:szCs w:val="24"/>
        </w:rPr>
        <w:t>Trabajo independiente (</w:t>
      </w:r>
      <w:proofErr w:type="spellStart"/>
      <w:r w:rsidRPr="004F2359">
        <w:rPr>
          <w:rFonts w:ascii="Times New Roman" w:hAnsi="Times New Roman"/>
          <w:b/>
          <w:sz w:val="24"/>
          <w:szCs w:val="24"/>
        </w:rPr>
        <w:t>freelance</w:t>
      </w:r>
      <w:proofErr w:type="spellEnd"/>
      <w:r w:rsidRPr="004F2359">
        <w:rPr>
          <w:rFonts w:ascii="Times New Roman" w:hAnsi="Times New Roman"/>
          <w:b/>
          <w:sz w:val="24"/>
          <w:szCs w:val="24"/>
        </w:rPr>
        <w:t>) como traductor o corrector de estilo</w:t>
      </w:r>
      <w:r w:rsidRPr="004F2359">
        <w:rPr>
          <w:rFonts w:ascii="Times New Roman" w:hAnsi="Times New Roman"/>
          <w:sz w:val="24"/>
          <w:szCs w:val="24"/>
        </w:rPr>
        <w:t>: (Actualmente)</w:t>
      </w:r>
    </w:p>
    <w:p w:rsidR="0054271C" w:rsidRPr="004F2359" w:rsidRDefault="0054271C" w:rsidP="0054271C">
      <w:pPr>
        <w:jc w:val="both"/>
        <w:rPr>
          <w:rFonts w:ascii="Times New Roman" w:hAnsi="Times New Roman"/>
          <w:sz w:val="24"/>
          <w:szCs w:val="24"/>
        </w:rPr>
      </w:pPr>
    </w:p>
    <w:p w:rsidR="0054271C" w:rsidRPr="004F2359" w:rsidRDefault="0054271C" w:rsidP="0054271C">
      <w:pPr>
        <w:jc w:val="both"/>
        <w:rPr>
          <w:rFonts w:ascii="Times New Roman" w:hAnsi="Times New Roman"/>
        </w:rPr>
      </w:pPr>
      <w:r w:rsidRPr="004F2359">
        <w:rPr>
          <w:rFonts w:ascii="Times New Roman" w:hAnsi="Times New Roman"/>
          <w:b/>
          <w:color w:val="4F81BD"/>
          <w:sz w:val="24"/>
          <w:szCs w:val="24"/>
          <w:lang w:val="es-ES"/>
        </w:rPr>
        <w:t>Referencias</w:t>
      </w:r>
    </w:p>
    <w:p w:rsidR="0054271C" w:rsidRPr="004F2359" w:rsidRDefault="004F2359" w:rsidP="0054271C">
      <w:pPr>
        <w:rPr>
          <w:rFonts w:ascii="Times New Roman" w:hAnsi="Times New Roman"/>
          <w:sz w:val="24"/>
          <w:szCs w:val="24"/>
        </w:rPr>
      </w:pPr>
      <w:r w:rsidRPr="004F2359">
        <w:rPr>
          <w:rFonts w:ascii="Times New Roman" w:hAnsi="Times New Roman"/>
          <w:sz w:val="24"/>
          <w:szCs w:val="24"/>
        </w:rPr>
        <w:t>-</w:t>
      </w:r>
      <w:proofErr w:type="spellStart"/>
      <w:r w:rsidRPr="004F2359">
        <w:rPr>
          <w:rFonts w:ascii="Times New Roman" w:hAnsi="Times New Roman"/>
          <w:sz w:val="24"/>
          <w:szCs w:val="24"/>
        </w:rPr>
        <w:t>Ilka</w:t>
      </w:r>
      <w:proofErr w:type="spellEnd"/>
      <w:r w:rsidRPr="004F2359">
        <w:rPr>
          <w:rFonts w:ascii="Times New Roman" w:hAnsi="Times New Roman"/>
          <w:sz w:val="24"/>
          <w:szCs w:val="24"/>
        </w:rPr>
        <w:t xml:space="preserve"> de Olarte</w:t>
      </w:r>
      <w:r w:rsidR="0054271C" w:rsidRPr="004F2359">
        <w:rPr>
          <w:rFonts w:ascii="Times New Roman" w:hAnsi="Times New Roman"/>
          <w:sz w:val="24"/>
          <w:szCs w:val="24"/>
        </w:rPr>
        <w:t xml:space="preserve">. </w:t>
      </w:r>
      <w:r w:rsidRPr="004F2359">
        <w:rPr>
          <w:rFonts w:ascii="Times New Roman" w:hAnsi="Times New Roman"/>
          <w:sz w:val="24"/>
          <w:szCs w:val="24"/>
        </w:rPr>
        <w:t>Canon Panamá S.A</w:t>
      </w:r>
      <w:r w:rsidR="0054271C" w:rsidRPr="004F2359">
        <w:rPr>
          <w:rFonts w:ascii="Times New Roman" w:hAnsi="Times New Roman"/>
          <w:sz w:val="24"/>
          <w:szCs w:val="24"/>
        </w:rPr>
        <w:t>.</w:t>
      </w:r>
    </w:p>
    <w:p w:rsidR="0054271C" w:rsidRPr="004F2359" w:rsidRDefault="004F2359" w:rsidP="0054271C">
      <w:pPr>
        <w:rPr>
          <w:rFonts w:ascii="Times New Roman" w:hAnsi="Times New Roman"/>
          <w:sz w:val="24"/>
          <w:szCs w:val="24"/>
        </w:rPr>
      </w:pPr>
      <w:r w:rsidRPr="004F2359">
        <w:rPr>
          <w:rFonts w:ascii="Times New Roman" w:hAnsi="Times New Roman"/>
          <w:sz w:val="24"/>
          <w:szCs w:val="24"/>
        </w:rPr>
        <w:t>Tel.: 380-1879</w:t>
      </w:r>
    </w:p>
    <w:p w:rsidR="0054271C" w:rsidRPr="004F2359" w:rsidRDefault="004F2359" w:rsidP="0054271C">
      <w:pPr>
        <w:rPr>
          <w:rFonts w:ascii="Times New Roman" w:hAnsi="Times New Roman"/>
          <w:sz w:val="24"/>
          <w:szCs w:val="24"/>
        </w:rPr>
      </w:pPr>
      <w:r w:rsidRPr="004F2359">
        <w:rPr>
          <w:rFonts w:ascii="Times New Roman" w:hAnsi="Times New Roman"/>
          <w:sz w:val="24"/>
          <w:szCs w:val="24"/>
        </w:rPr>
        <w:t>Cel.: 6647-6017</w:t>
      </w:r>
    </w:p>
    <w:p w:rsidR="0054271C" w:rsidRPr="004F2359" w:rsidRDefault="0054271C" w:rsidP="0054271C">
      <w:pPr>
        <w:rPr>
          <w:rFonts w:ascii="Times New Roman" w:hAnsi="Times New Roman"/>
          <w:sz w:val="24"/>
          <w:szCs w:val="24"/>
        </w:rPr>
      </w:pPr>
    </w:p>
    <w:p w:rsidR="0054271C" w:rsidRPr="004F2359" w:rsidRDefault="004F2359" w:rsidP="004F2359">
      <w:pPr>
        <w:rPr>
          <w:rFonts w:ascii="Times New Roman" w:hAnsi="Times New Roman"/>
          <w:sz w:val="24"/>
          <w:szCs w:val="24"/>
        </w:rPr>
      </w:pPr>
      <w:r w:rsidRPr="004F2359">
        <w:rPr>
          <w:rFonts w:ascii="Times New Roman" w:hAnsi="Times New Roman"/>
          <w:sz w:val="24"/>
          <w:szCs w:val="24"/>
        </w:rPr>
        <w:t>-</w:t>
      </w:r>
      <w:r w:rsidR="0054271C" w:rsidRPr="004F2359">
        <w:rPr>
          <w:rFonts w:ascii="Times New Roman" w:hAnsi="Times New Roman"/>
          <w:sz w:val="24"/>
          <w:szCs w:val="24"/>
        </w:rPr>
        <w:t xml:space="preserve">Carlos Martínez. Manager proyecto Sears, </w:t>
      </w:r>
      <w:proofErr w:type="spellStart"/>
      <w:r w:rsidR="0054271C" w:rsidRPr="004F2359">
        <w:rPr>
          <w:rFonts w:ascii="Times New Roman" w:hAnsi="Times New Roman"/>
          <w:sz w:val="24"/>
          <w:szCs w:val="24"/>
        </w:rPr>
        <w:t>Star</w:t>
      </w:r>
      <w:proofErr w:type="spellEnd"/>
      <w:r w:rsidR="0054271C" w:rsidRPr="004F2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71C" w:rsidRPr="004F2359">
        <w:rPr>
          <w:rFonts w:ascii="Times New Roman" w:hAnsi="Times New Roman"/>
          <w:sz w:val="24"/>
          <w:szCs w:val="24"/>
        </w:rPr>
        <w:t>Contact</w:t>
      </w:r>
      <w:proofErr w:type="spellEnd"/>
      <w:r w:rsidR="0054271C" w:rsidRPr="004F2359">
        <w:rPr>
          <w:rFonts w:ascii="Times New Roman" w:hAnsi="Times New Roman"/>
          <w:sz w:val="24"/>
          <w:szCs w:val="24"/>
        </w:rPr>
        <w:t xml:space="preserve"> (APAC).</w:t>
      </w:r>
    </w:p>
    <w:p w:rsidR="0054271C" w:rsidRPr="004F2359" w:rsidRDefault="0054271C" w:rsidP="0054271C">
      <w:pPr>
        <w:rPr>
          <w:rFonts w:ascii="Times New Roman" w:hAnsi="Times New Roman"/>
          <w:sz w:val="24"/>
          <w:szCs w:val="24"/>
        </w:rPr>
      </w:pPr>
      <w:r w:rsidRPr="004F2359">
        <w:rPr>
          <w:rFonts w:ascii="Times New Roman" w:hAnsi="Times New Roman"/>
          <w:sz w:val="24"/>
          <w:szCs w:val="24"/>
        </w:rPr>
        <w:t>Tel.: 233-9100</w:t>
      </w:r>
    </w:p>
    <w:p w:rsidR="0054271C" w:rsidRPr="004F2359" w:rsidRDefault="0054271C" w:rsidP="0054271C">
      <w:pPr>
        <w:rPr>
          <w:rFonts w:ascii="Times New Roman" w:hAnsi="Times New Roman"/>
          <w:sz w:val="24"/>
          <w:szCs w:val="24"/>
        </w:rPr>
      </w:pPr>
    </w:p>
    <w:p w:rsidR="0054271C" w:rsidRPr="004F2359" w:rsidRDefault="004F2359" w:rsidP="004F2359">
      <w:pPr>
        <w:rPr>
          <w:rFonts w:ascii="Times New Roman" w:hAnsi="Times New Roman"/>
          <w:sz w:val="24"/>
          <w:szCs w:val="24"/>
        </w:rPr>
      </w:pPr>
      <w:r w:rsidRPr="004F2359">
        <w:rPr>
          <w:rFonts w:ascii="Times New Roman" w:hAnsi="Times New Roman"/>
          <w:sz w:val="24"/>
          <w:szCs w:val="24"/>
        </w:rPr>
        <w:t>-</w:t>
      </w:r>
      <w:r w:rsidR="0054271C" w:rsidRPr="004F2359">
        <w:rPr>
          <w:rFonts w:ascii="Times New Roman" w:hAnsi="Times New Roman"/>
          <w:sz w:val="24"/>
          <w:szCs w:val="24"/>
        </w:rPr>
        <w:t>Ing. Rosemary Duque. SIASA</w:t>
      </w:r>
    </w:p>
    <w:p w:rsidR="0054271C" w:rsidRPr="004F2359" w:rsidRDefault="0054271C" w:rsidP="0054271C">
      <w:pPr>
        <w:rPr>
          <w:rFonts w:ascii="Times New Roman" w:hAnsi="Times New Roman"/>
          <w:sz w:val="24"/>
          <w:szCs w:val="24"/>
        </w:rPr>
      </w:pPr>
      <w:r w:rsidRPr="004F2359">
        <w:rPr>
          <w:rFonts w:ascii="Times New Roman" w:hAnsi="Times New Roman"/>
          <w:sz w:val="24"/>
          <w:szCs w:val="24"/>
        </w:rPr>
        <w:t>Tel.: 202-7495</w:t>
      </w:r>
    </w:p>
    <w:p w:rsidR="0054271C" w:rsidRDefault="0054271C" w:rsidP="0054271C">
      <w:pPr>
        <w:rPr>
          <w:rFonts w:ascii="Times New Roman" w:hAnsi="Times New Roman"/>
          <w:sz w:val="24"/>
          <w:szCs w:val="24"/>
        </w:rPr>
      </w:pPr>
    </w:p>
    <w:p w:rsidR="00CC0C77" w:rsidRDefault="00CC0C77" w:rsidP="0054271C">
      <w:pPr>
        <w:rPr>
          <w:rFonts w:ascii="Times New Roman" w:hAnsi="Times New Roman"/>
          <w:sz w:val="24"/>
          <w:szCs w:val="24"/>
        </w:rPr>
      </w:pPr>
    </w:p>
    <w:p w:rsidR="00CC0C77" w:rsidRPr="004F2359" w:rsidRDefault="00CC0C77" w:rsidP="00CC0C77">
      <w:pPr>
        <w:jc w:val="both"/>
        <w:rPr>
          <w:rFonts w:ascii="Times New Roman" w:hAnsi="Times New Roman"/>
          <w:sz w:val="24"/>
          <w:szCs w:val="24"/>
        </w:rPr>
      </w:pPr>
    </w:p>
    <w:p w:rsidR="00003FBA" w:rsidRPr="004F2359" w:rsidRDefault="00003FBA">
      <w:pPr>
        <w:rPr>
          <w:rFonts w:ascii="Times New Roman" w:hAnsi="Times New Roman"/>
        </w:rPr>
      </w:pPr>
      <w:bookmarkStart w:id="2" w:name="_GoBack"/>
      <w:bookmarkEnd w:id="2"/>
    </w:p>
    <w:sectPr w:rsidR="00003FBA" w:rsidRPr="004F2359" w:rsidSect="00A402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4283E"/>
    <w:multiLevelType w:val="hybridMultilevel"/>
    <w:tmpl w:val="ED6C0FC2"/>
    <w:lvl w:ilvl="0" w:tplc="812E312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463F3"/>
    <w:multiLevelType w:val="hybridMultilevel"/>
    <w:tmpl w:val="03CAA1BA"/>
    <w:lvl w:ilvl="0" w:tplc="5B543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  <w:b/>
        <w:color w:val="548DD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1C"/>
    <w:rsid w:val="00003FBA"/>
    <w:rsid w:val="0000478E"/>
    <w:rsid w:val="00010918"/>
    <w:rsid w:val="00011DC5"/>
    <w:rsid w:val="00013000"/>
    <w:rsid w:val="00015115"/>
    <w:rsid w:val="00053630"/>
    <w:rsid w:val="00085EFE"/>
    <w:rsid w:val="000879CC"/>
    <w:rsid w:val="00096754"/>
    <w:rsid w:val="000B6429"/>
    <w:rsid w:val="000B733A"/>
    <w:rsid w:val="000C113D"/>
    <w:rsid w:val="000D0336"/>
    <w:rsid w:val="000D41B5"/>
    <w:rsid w:val="000E12A9"/>
    <w:rsid w:val="000F5416"/>
    <w:rsid w:val="000F5E00"/>
    <w:rsid w:val="000F6ED4"/>
    <w:rsid w:val="0010180E"/>
    <w:rsid w:val="00107597"/>
    <w:rsid w:val="00112997"/>
    <w:rsid w:val="00133E11"/>
    <w:rsid w:val="001376CA"/>
    <w:rsid w:val="00142D80"/>
    <w:rsid w:val="00172850"/>
    <w:rsid w:val="00174095"/>
    <w:rsid w:val="001934DE"/>
    <w:rsid w:val="001A210B"/>
    <w:rsid w:val="001B574E"/>
    <w:rsid w:val="0020009F"/>
    <w:rsid w:val="002062FD"/>
    <w:rsid w:val="0021344A"/>
    <w:rsid w:val="00237236"/>
    <w:rsid w:val="0024238E"/>
    <w:rsid w:val="002632FE"/>
    <w:rsid w:val="002676B8"/>
    <w:rsid w:val="00271761"/>
    <w:rsid w:val="00275822"/>
    <w:rsid w:val="0027713B"/>
    <w:rsid w:val="0029697E"/>
    <w:rsid w:val="002A0E47"/>
    <w:rsid w:val="002A2122"/>
    <w:rsid w:val="002A232F"/>
    <w:rsid w:val="002A4C31"/>
    <w:rsid w:val="002A7A50"/>
    <w:rsid w:val="002B3CCF"/>
    <w:rsid w:val="002B6FC0"/>
    <w:rsid w:val="002C11D0"/>
    <w:rsid w:val="002D3969"/>
    <w:rsid w:val="002F74D8"/>
    <w:rsid w:val="0030225B"/>
    <w:rsid w:val="00307B9A"/>
    <w:rsid w:val="003244D0"/>
    <w:rsid w:val="00324C5C"/>
    <w:rsid w:val="003309DB"/>
    <w:rsid w:val="00330BE0"/>
    <w:rsid w:val="00336289"/>
    <w:rsid w:val="0034011E"/>
    <w:rsid w:val="00356895"/>
    <w:rsid w:val="00362155"/>
    <w:rsid w:val="00370AD5"/>
    <w:rsid w:val="00375EE5"/>
    <w:rsid w:val="003A1FCE"/>
    <w:rsid w:val="003A5F57"/>
    <w:rsid w:val="003B236A"/>
    <w:rsid w:val="003B3C30"/>
    <w:rsid w:val="003B6823"/>
    <w:rsid w:val="003E2980"/>
    <w:rsid w:val="003E2E5F"/>
    <w:rsid w:val="003F4EFC"/>
    <w:rsid w:val="003F6ABD"/>
    <w:rsid w:val="003F77AC"/>
    <w:rsid w:val="00400F3E"/>
    <w:rsid w:val="00407F99"/>
    <w:rsid w:val="004112F7"/>
    <w:rsid w:val="004113BF"/>
    <w:rsid w:val="00413C32"/>
    <w:rsid w:val="00416E34"/>
    <w:rsid w:val="0042064F"/>
    <w:rsid w:val="00422036"/>
    <w:rsid w:val="004265FB"/>
    <w:rsid w:val="00427A05"/>
    <w:rsid w:val="00442C50"/>
    <w:rsid w:val="00446A5A"/>
    <w:rsid w:val="004575FD"/>
    <w:rsid w:val="00460BC1"/>
    <w:rsid w:val="00460DF6"/>
    <w:rsid w:val="00471E0F"/>
    <w:rsid w:val="0047255D"/>
    <w:rsid w:val="004833DD"/>
    <w:rsid w:val="00485503"/>
    <w:rsid w:val="004A7FC2"/>
    <w:rsid w:val="004C1DD6"/>
    <w:rsid w:val="004C3CD4"/>
    <w:rsid w:val="004D6104"/>
    <w:rsid w:val="004E4943"/>
    <w:rsid w:val="004F1E67"/>
    <w:rsid w:val="004F2359"/>
    <w:rsid w:val="00502250"/>
    <w:rsid w:val="00530E19"/>
    <w:rsid w:val="005320CF"/>
    <w:rsid w:val="00542267"/>
    <w:rsid w:val="0054271C"/>
    <w:rsid w:val="00552073"/>
    <w:rsid w:val="00563E67"/>
    <w:rsid w:val="00571F31"/>
    <w:rsid w:val="00572E80"/>
    <w:rsid w:val="005764A5"/>
    <w:rsid w:val="0058029A"/>
    <w:rsid w:val="00580B34"/>
    <w:rsid w:val="00590E58"/>
    <w:rsid w:val="00596BC0"/>
    <w:rsid w:val="005C2FD5"/>
    <w:rsid w:val="005C6FF4"/>
    <w:rsid w:val="005D440D"/>
    <w:rsid w:val="005F5E40"/>
    <w:rsid w:val="005F7C86"/>
    <w:rsid w:val="00605D5E"/>
    <w:rsid w:val="00627EC6"/>
    <w:rsid w:val="00630600"/>
    <w:rsid w:val="0064152E"/>
    <w:rsid w:val="006424AE"/>
    <w:rsid w:val="00646EC5"/>
    <w:rsid w:val="00655F44"/>
    <w:rsid w:val="006720A2"/>
    <w:rsid w:val="00680B5F"/>
    <w:rsid w:val="006829E8"/>
    <w:rsid w:val="00682A6B"/>
    <w:rsid w:val="00695698"/>
    <w:rsid w:val="006A6A1C"/>
    <w:rsid w:val="006B10BF"/>
    <w:rsid w:val="006E167B"/>
    <w:rsid w:val="006E2255"/>
    <w:rsid w:val="006E3B84"/>
    <w:rsid w:val="006E5A20"/>
    <w:rsid w:val="006F72E6"/>
    <w:rsid w:val="0073063E"/>
    <w:rsid w:val="00731D28"/>
    <w:rsid w:val="00740C95"/>
    <w:rsid w:val="00740F30"/>
    <w:rsid w:val="007417FC"/>
    <w:rsid w:val="00756CFE"/>
    <w:rsid w:val="007575C0"/>
    <w:rsid w:val="00761535"/>
    <w:rsid w:val="00773FA3"/>
    <w:rsid w:val="00774142"/>
    <w:rsid w:val="00775CC7"/>
    <w:rsid w:val="007762E8"/>
    <w:rsid w:val="007841B5"/>
    <w:rsid w:val="007908EA"/>
    <w:rsid w:val="00790C69"/>
    <w:rsid w:val="00797CE6"/>
    <w:rsid w:val="007A13AD"/>
    <w:rsid w:val="007C6FC6"/>
    <w:rsid w:val="007D3B34"/>
    <w:rsid w:val="007D5BCA"/>
    <w:rsid w:val="007E0168"/>
    <w:rsid w:val="007E3E34"/>
    <w:rsid w:val="007E506E"/>
    <w:rsid w:val="007E597C"/>
    <w:rsid w:val="00801374"/>
    <w:rsid w:val="00803A4C"/>
    <w:rsid w:val="00812C22"/>
    <w:rsid w:val="008337D1"/>
    <w:rsid w:val="00836F26"/>
    <w:rsid w:val="00851B98"/>
    <w:rsid w:val="00871019"/>
    <w:rsid w:val="00871BB1"/>
    <w:rsid w:val="0087701D"/>
    <w:rsid w:val="0088095B"/>
    <w:rsid w:val="00882FD7"/>
    <w:rsid w:val="0088698B"/>
    <w:rsid w:val="008A4E41"/>
    <w:rsid w:val="008B1D25"/>
    <w:rsid w:val="008C3570"/>
    <w:rsid w:val="008D4DF5"/>
    <w:rsid w:val="008D6A9A"/>
    <w:rsid w:val="008E7755"/>
    <w:rsid w:val="009049FA"/>
    <w:rsid w:val="00910ABD"/>
    <w:rsid w:val="00910E7B"/>
    <w:rsid w:val="00916195"/>
    <w:rsid w:val="0095475A"/>
    <w:rsid w:val="009562E8"/>
    <w:rsid w:val="009660C9"/>
    <w:rsid w:val="00991F03"/>
    <w:rsid w:val="009A7661"/>
    <w:rsid w:val="009B2E67"/>
    <w:rsid w:val="009B36C0"/>
    <w:rsid w:val="009C0AC1"/>
    <w:rsid w:val="009D1399"/>
    <w:rsid w:val="00A00DCB"/>
    <w:rsid w:val="00A06D7F"/>
    <w:rsid w:val="00A52E67"/>
    <w:rsid w:val="00A62E97"/>
    <w:rsid w:val="00A74838"/>
    <w:rsid w:val="00A760CF"/>
    <w:rsid w:val="00A95D48"/>
    <w:rsid w:val="00AA2808"/>
    <w:rsid w:val="00AE01D0"/>
    <w:rsid w:val="00AF0E9D"/>
    <w:rsid w:val="00AF1AD5"/>
    <w:rsid w:val="00AF5A58"/>
    <w:rsid w:val="00B03583"/>
    <w:rsid w:val="00B229AC"/>
    <w:rsid w:val="00B278B1"/>
    <w:rsid w:val="00B334D3"/>
    <w:rsid w:val="00B52B0F"/>
    <w:rsid w:val="00B65875"/>
    <w:rsid w:val="00B70F8C"/>
    <w:rsid w:val="00B71688"/>
    <w:rsid w:val="00B8480B"/>
    <w:rsid w:val="00BA23C0"/>
    <w:rsid w:val="00BA6F00"/>
    <w:rsid w:val="00BD28BC"/>
    <w:rsid w:val="00BE1746"/>
    <w:rsid w:val="00C108EF"/>
    <w:rsid w:val="00C118F7"/>
    <w:rsid w:val="00C161F3"/>
    <w:rsid w:val="00C21A8E"/>
    <w:rsid w:val="00C21CDC"/>
    <w:rsid w:val="00C21F2E"/>
    <w:rsid w:val="00C3688E"/>
    <w:rsid w:val="00C44C08"/>
    <w:rsid w:val="00C52F26"/>
    <w:rsid w:val="00C60D9E"/>
    <w:rsid w:val="00C65F8E"/>
    <w:rsid w:val="00C6727B"/>
    <w:rsid w:val="00C80903"/>
    <w:rsid w:val="00C96435"/>
    <w:rsid w:val="00CA2861"/>
    <w:rsid w:val="00CA616C"/>
    <w:rsid w:val="00CB33B3"/>
    <w:rsid w:val="00CC0C77"/>
    <w:rsid w:val="00CC42EC"/>
    <w:rsid w:val="00CE7303"/>
    <w:rsid w:val="00CE7F66"/>
    <w:rsid w:val="00CF143E"/>
    <w:rsid w:val="00CF282B"/>
    <w:rsid w:val="00D052A6"/>
    <w:rsid w:val="00D072E4"/>
    <w:rsid w:val="00D1325D"/>
    <w:rsid w:val="00D14FA0"/>
    <w:rsid w:val="00D3187F"/>
    <w:rsid w:val="00D33AC5"/>
    <w:rsid w:val="00D34E59"/>
    <w:rsid w:val="00D422CA"/>
    <w:rsid w:val="00D47174"/>
    <w:rsid w:val="00D5008C"/>
    <w:rsid w:val="00D638B0"/>
    <w:rsid w:val="00D82921"/>
    <w:rsid w:val="00D87C75"/>
    <w:rsid w:val="00D9072B"/>
    <w:rsid w:val="00D94283"/>
    <w:rsid w:val="00DA046E"/>
    <w:rsid w:val="00DA24FA"/>
    <w:rsid w:val="00DC1F96"/>
    <w:rsid w:val="00DC5809"/>
    <w:rsid w:val="00DE42A0"/>
    <w:rsid w:val="00DF1320"/>
    <w:rsid w:val="00DF14BB"/>
    <w:rsid w:val="00DF1C9B"/>
    <w:rsid w:val="00DF7A03"/>
    <w:rsid w:val="00E17A14"/>
    <w:rsid w:val="00E318D3"/>
    <w:rsid w:val="00E47300"/>
    <w:rsid w:val="00E75168"/>
    <w:rsid w:val="00E756F8"/>
    <w:rsid w:val="00E85AE1"/>
    <w:rsid w:val="00E929A0"/>
    <w:rsid w:val="00EA3FF7"/>
    <w:rsid w:val="00EB0B13"/>
    <w:rsid w:val="00EB4D6C"/>
    <w:rsid w:val="00ED4F85"/>
    <w:rsid w:val="00ED7D01"/>
    <w:rsid w:val="00EE047E"/>
    <w:rsid w:val="00EE2886"/>
    <w:rsid w:val="00EF0548"/>
    <w:rsid w:val="00EF5F1E"/>
    <w:rsid w:val="00F0371F"/>
    <w:rsid w:val="00F15364"/>
    <w:rsid w:val="00F25C6C"/>
    <w:rsid w:val="00F40A57"/>
    <w:rsid w:val="00F53380"/>
    <w:rsid w:val="00F53B1D"/>
    <w:rsid w:val="00F70911"/>
    <w:rsid w:val="00F7135F"/>
    <w:rsid w:val="00F729A0"/>
    <w:rsid w:val="00F911AE"/>
    <w:rsid w:val="00FA1374"/>
    <w:rsid w:val="00FA76D0"/>
    <w:rsid w:val="00FB6758"/>
    <w:rsid w:val="00FC261E"/>
    <w:rsid w:val="00FC5F59"/>
    <w:rsid w:val="00FD4D71"/>
    <w:rsid w:val="00FD5D9C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CB17A-9012-498A-8D88-6063F65B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22</cp:revision>
  <dcterms:created xsi:type="dcterms:W3CDTF">2014-01-20T17:38:00Z</dcterms:created>
  <dcterms:modified xsi:type="dcterms:W3CDTF">2018-12-01T03:01:00Z</dcterms:modified>
</cp:coreProperties>
</file>